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 w14:paraId="591B5BC4" w14:textId="77777777">
        <w:tc>
          <w:tcPr>
            <w:tcW w:w="11016" w:type="dxa"/>
          </w:tcPr>
          <w:p w14:paraId="45A0252D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2BBEFDCD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099C54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4D564AB7" w14:textId="77777777" w:rsidR="00070377" w:rsidRDefault="00E40E13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Just Like Grandma’s Bannock</w:t>
      </w:r>
    </w:p>
    <w:p w14:paraId="027D3ECD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9DEFCAA" w14:textId="77777777"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14:paraId="1A8FD676" w14:textId="77777777" w:rsidR="00C5419C" w:rsidRDefault="00E471C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6961F8A" wp14:editId="6844A62E">
            <wp:simplePos x="0" y="0"/>
            <wp:positionH relativeFrom="column">
              <wp:posOffset>2981325</wp:posOffset>
            </wp:positionH>
            <wp:positionV relativeFrom="paragraph">
              <wp:posOffset>57150</wp:posOffset>
            </wp:positionV>
            <wp:extent cx="3208020" cy="2413000"/>
            <wp:effectExtent l="0" t="0" r="0" b="6350"/>
            <wp:wrapSquare wrapText="bothSides"/>
            <wp:docPr id="4" name="Picture 4" descr="C:\Users\bxforsyth802\AppData\Local\Microsoft\Windows\Temporary Internet Files\Content.IE5\LG4H2EKZ\250px-Chinese_fried_br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xforsyth802\AppData\Local\Microsoft\Windows\Temporary Internet Files\Content.IE5\LG4H2EKZ\250px-Chinese_fried_brea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3290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EEA12A4" w14:textId="77777777" w:rsidR="00C5419C" w:rsidRDefault="006819D0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375</w:t>
      </w:r>
      <w:r w:rsidR="00FB2C05">
        <w:rPr>
          <w:rFonts w:ascii="Comic Sans MS" w:hAnsi="Comic Sans MS"/>
          <w:sz w:val="24"/>
          <w:szCs w:val="24"/>
        </w:rPr>
        <w:t xml:space="preserve"> ml </w:t>
      </w:r>
      <w:r w:rsidR="00E40E13">
        <w:rPr>
          <w:rFonts w:ascii="Comic Sans MS" w:hAnsi="Comic Sans MS"/>
          <w:sz w:val="24"/>
          <w:szCs w:val="24"/>
        </w:rPr>
        <w:t xml:space="preserve">cups </w:t>
      </w:r>
      <w:r w:rsidR="00E471C5">
        <w:rPr>
          <w:rFonts w:ascii="Comic Sans MS" w:hAnsi="Comic Sans MS"/>
          <w:sz w:val="24"/>
          <w:szCs w:val="24"/>
        </w:rPr>
        <w:t>all-purpose</w:t>
      </w:r>
      <w:r w:rsidR="00E40E13">
        <w:rPr>
          <w:rFonts w:ascii="Comic Sans MS" w:hAnsi="Comic Sans MS"/>
          <w:sz w:val="24"/>
          <w:szCs w:val="24"/>
        </w:rPr>
        <w:t xml:space="preserve"> flour</w:t>
      </w:r>
      <w:r w:rsidR="00E471C5">
        <w:rPr>
          <w:rFonts w:ascii="Comic Sans MS" w:hAnsi="Comic Sans MS"/>
          <w:noProof/>
          <w:sz w:val="24"/>
          <w:szCs w:val="24"/>
          <w:lang w:val="en-US"/>
        </w:rPr>
        <w:t xml:space="preserve">                                     </w:t>
      </w:r>
    </w:p>
    <w:p w14:paraId="64D9E548" w14:textId="77777777" w:rsidR="00C5419C" w:rsidRDefault="006819D0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</w:t>
      </w:r>
      <w:r w:rsidR="00FB2C05">
        <w:rPr>
          <w:rFonts w:ascii="Comic Sans MS" w:hAnsi="Comic Sans MS"/>
          <w:sz w:val="24"/>
          <w:szCs w:val="24"/>
        </w:rPr>
        <w:t xml:space="preserve"> ml</w:t>
      </w:r>
      <w:r w:rsidR="00E40E13">
        <w:rPr>
          <w:rFonts w:ascii="Comic Sans MS" w:hAnsi="Comic Sans MS"/>
          <w:sz w:val="24"/>
          <w:szCs w:val="24"/>
        </w:rPr>
        <w:t xml:space="preserve"> lukewarm water</w:t>
      </w:r>
    </w:p>
    <w:p w14:paraId="163DF4D8" w14:textId="77777777" w:rsidR="00E471C5" w:rsidRDefault="00FB2C0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</w:t>
      </w:r>
      <w:r w:rsidR="00E471C5">
        <w:rPr>
          <w:rFonts w:ascii="Comic Sans MS" w:hAnsi="Comic Sans MS"/>
          <w:sz w:val="24"/>
          <w:szCs w:val="24"/>
        </w:rPr>
        <w:t xml:space="preserve"> salt</w:t>
      </w:r>
    </w:p>
    <w:p w14:paraId="61E6B558" w14:textId="77777777" w:rsidR="00C5419C" w:rsidRDefault="00FB2C0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</w:t>
      </w:r>
      <w:r w:rsidR="00E40E13">
        <w:rPr>
          <w:rFonts w:ascii="Comic Sans MS" w:hAnsi="Comic Sans MS"/>
          <w:sz w:val="24"/>
          <w:szCs w:val="24"/>
        </w:rPr>
        <w:t xml:space="preserve"> white suga</w:t>
      </w:r>
      <w:r w:rsidR="00E471C5">
        <w:rPr>
          <w:rFonts w:ascii="Comic Sans MS" w:hAnsi="Comic Sans MS"/>
          <w:sz w:val="24"/>
          <w:szCs w:val="24"/>
        </w:rPr>
        <w:t xml:space="preserve">r                                                         </w:t>
      </w:r>
    </w:p>
    <w:p w14:paraId="6AC7D79E" w14:textId="77777777" w:rsidR="00C5419C" w:rsidRDefault="00FB2C0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</w:t>
      </w:r>
      <w:r w:rsidR="00E40E13">
        <w:rPr>
          <w:rFonts w:ascii="Comic Sans MS" w:hAnsi="Comic Sans MS"/>
          <w:sz w:val="24"/>
          <w:szCs w:val="24"/>
        </w:rPr>
        <w:t xml:space="preserve"> canola oil</w:t>
      </w:r>
    </w:p>
    <w:p w14:paraId="0FA7C2C2" w14:textId="0A951988" w:rsidR="00C5419C" w:rsidRDefault="00602A2D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6819D0">
        <w:rPr>
          <w:rFonts w:ascii="Comic Sans MS" w:hAnsi="Comic Sans MS"/>
          <w:sz w:val="24"/>
          <w:szCs w:val="24"/>
        </w:rPr>
        <w:t xml:space="preserve"> ml </w:t>
      </w:r>
      <w:r>
        <w:rPr>
          <w:rFonts w:ascii="Comic Sans MS" w:hAnsi="Comic Sans MS"/>
          <w:sz w:val="24"/>
          <w:szCs w:val="24"/>
        </w:rPr>
        <w:t>yeast</w:t>
      </w:r>
    </w:p>
    <w:p w14:paraId="31E757C8" w14:textId="77777777" w:rsidR="00C5419C" w:rsidRDefault="00E40E13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Canola oil (for frying)</w:t>
      </w:r>
      <w:r w:rsidR="00E471C5" w:rsidRPr="00E471C5">
        <w:rPr>
          <w:rFonts w:ascii="Comic Sans MS" w:hAnsi="Comic Sans MS"/>
          <w:noProof/>
          <w:sz w:val="24"/>
          <w:szCs w:val="24"/>
          <w:lang w:val="en-US"/>
        </w:rPr>
        <w:t xml:space="preserve"> </w:t>
      </w:r>
    </w:p>
    <w:p w14:paraId="131F5C31" w14:textId="77777777" w:rsidR="00E471C5" w:rsidRDefault="00E471C5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352070AF" w14:textId="77777777" w:rsidR="00C510A5" w:rsidRDefault="00C510A5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388FBBD9" w14:textId="77777777" w:rsidR="00C510A5" w:rsidRDefault="00C510A5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7D26383D" w14:textId="77777777" w:rsidR="00C5419C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14:paraId="3E487625" w14:textId="77777777"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7CE93830" w14:textId="77777777" w:rsidR="00C5419C" w:rsidRDefault="00305E8F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40E13">
        <w:rPr>
          <w:rFonts w:ascii="Comic Sans MS" w:hAnsi="Comic Sans MS"/>
          <w:sz w:val="24"/>
          <w:szCs w:val="24"/>
        </w:rPr>
        <w:t xml:space="preserve"> </w:t>
      </w:r>
      <w:r w:rsidR="00E40E13">
        <w:rPr>
          <w:rFonts w:ascii="Comic Sans MS" w:hAnsi="Comic Sans MS"/>
          <w:sz w:val="24"/>
          <w:szCs w:val="24"/>
        </w:rPr>
        <w:t xml:space="preserve">In a large bowl, add flour and make a hole in the center.  In a separate bowl, combine water, salt, and sugar, 1 tbsp of canola oil, and yeast and stir.  Pour into the hole in the flour and </w:t>
      </w:r>
      <w:proofErr w:type="gramStart"/>
      <w:r w:rsidR="00E40E13">
        <w:rPr>
          <w:rFonts w:ascii="Comic Sans MS" w:hAnsi="Comic Sans MS"/>
          <w:sz w:val="24"/>
          <w:szCs w:val="24"/>
        </w:rPr>
        <w:t>mix together</w:t>
      </w:r>
      <w:proofErr w:type="gramEnd"/>
      <w:r w:rsidR="00E40E13">
        <w:rPr>
          <w:rFonts w:ascii="Comic Sans MS" w:hAnsi="Comic Sans MS"/>
          <w:sz w:val="24"/>
          <w:szCs w:val="24"/>
        </w:rPr>
        <w:t xml:space="preserve"> by hand to form dough.  </w:t>
      </w:r>
    </w:p>
    <w:p w14:paraId="1A1D85F9" w14:textId="77777777" w:rsidR="00E40E13" w:rsidRDefault="00E40E13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 dough onto a lightly floured surface and knead for 10 minutes. </w:t>
      </w:r>
    </w:p>
    <w:p w14:paraId="79A950BC" w14:textId="77777777" w:rsidR="00E40E13" w:rsidRDefault="00E40E13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a lightly floured surface, roll out dough to a ½ in (1cm) thickness, then cut into 21/</w:t>
      </w:r>
      <w:proofErr w:type="gramStart"/>
      <w:r>
        <w:rPr>
          <w:rFonts w:ascii="Comic Sans MS" w:hAnsi="Comic Sans MS"/>
          <w:sz w:val="24"/>
          <w:szCs w:val="24"/>
        </w:rPr>
        <w:t>2  in</w:t>
      </w:r>
      <w:proofErr w:type="gramEnd"/>
      <w:r>
        <w:rPr>
          <w:rFonts w:ascii="Comic Sans MS" w:hAnsi="Comic Sans MS"/>
          <w:sz w:val="24"/>
          <w:szCs w:val="24"/>
        </w:rPr>
        <w:t xml:space="preserve"> (61/2 cm) squares.  </w:t>
      </w:r>
    </w:p>
    <w:p w14:paraId="6F8B2DBC" w14:textId="77777777" w:rsidR="00E40E13" w:rsidRDefault="00E40E13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large frying pan on high, heat 2 in (5cm) of oil.  As soon as the square of dough is dropped into the hot oil, turn it 3 times so that it puffs up evenly.</w:t>
      </w:r>
    </w:p>
    <w:p w14:paraId="496685CC" w14:textId="77777777" w:rsidR="00E40E13" w:rsidRDefault="00E40E13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with several pieces at a time and fry until golden brown for 3 minutes on each side until all the dough has been fried.</w:t>
      </w:r>
    </w:p>
    <w:p w14:paraId="7D27D0BA" w14:textId="77777777" w:rsidR="00C510A5" w:rsidRDefault="00C510A5" w:rsidP="00E40E13">
      <w:pPr>
        <w:pStyle w:val="NoSpacing"/>
        <w:rPr>
          <w:rFonts w:ascii="Comic Sans MS" w:hAnsi="Comic Sans MS"/>
          <w:sz w:val="24"/>
          <w:szCs w:val="24"/>
        </w:rPr>
      </w:pPr>
    </w:p>
    <w:p w14:paraId="7B7F65CE" w14:textId="77777777" w:rsidR="00E40E13" w:rsidRDefault="006819D0" w:rsidP="00E40E1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Makes 4 </w:t>
      </w:r>
      <w:r w:rsidR="00C510A5">
        <w:rPr>
          <w:rFonts w:ascii="Comic Sans MS" w:hAnsi="Comic Sans MS"/>
          <w:sz w:val="24"/>
          <w:szCs w:val="24"/>
        </w:rPr>
        <w:t>Bannocks</w:t>
      </w:r>
      <w:r w:rsidR="00E40E13">
        <w:rPr>
          <w:rFonts w:ascii="Comic Sans MS" w:hAnsi="Comic Sans MS"/>
          <w:sz w:val="24"/>
          <w:szCs w:val="24"/>
        </w:rPr>
        <w:t>.</w:t>
      </w:r>
    </w:p>
    <w:p w14:paraId="617181F3" w14:textId="77777777" w:rsidR="00E40E13" w:rsidRDefault="00E40E13" w:rsidP="00E40E13">
      <w:pPr>
        <w:pStyle w:val="NoSpacing"/>
        <w:rPr>
          <w:rFonts w:ascii="Comic Sans MS" w:hAnsi="Comic Sans MS"/>
          <w:sz w:val="24"/>
          <w:szCs w:val="24"/>
        </w:rPr>
      </w:pPr>
    </w:p>
    <w:p w14:paraId="5A9339B1" w14:textId="77777777" w:rsidR="00E40E13" w:rsidRDefault="00E40E13" w:rsidP="00E40E13">
      <w:pPr>
        <w:pStyle w:val="NoSpacing"/>
        <w:rPr>
          <w:rFonts w:ascii="Comic Sans MS" w:hAnsi="Comic Sans MS"/>
          <w:sz w:val="24"/>
          <w:szCs w:val="24"/>
        </w:rPr>
      </w:pPr>
    </w:p>
    <w:p w14:paraId="5D192326" w14:textId="77777777" w:rsidR="00E40E13" w:rsidRPr="00857028" w:rsidRDefault="00857028" w:rsidP="00E40E13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57028">
        <w:rPr>
          <w:rFonts w:ascii="Comic Sans MS" w:hAnsi="Comic Sans MS"/>
          <w:sz w:val="24"/>
          <w:szCs w:val="24"/>
          <w:u w:val="single"/>
        </w:rPr>
        <w:t>Cinnamon &amp; Brown Sugar Bannock:</w:t>
      </w:r>
    </w:p>
    <w:p w14:paraId="28665F91" w14:textId="77777777" w:rsidR="00857028" w:rsidRDefault="00857028" w:rsidP="0085702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 coffee break or midday treat, lightly spread softened butter over freshly made bannock and sprinkle with a mixture of cinnamon and brown sugar.</w:t>
      </w:r>
    </w:p>
    <w:p w14:paraId="7A6D13B1" w14:textId="77777777" w:rsidR="006819D0" w:rsidRDefault="006819D0" w:rsidP="006819D0">
      <w:pPr>
        <w:pStyle w:val="NoSpacing"/>
        <w:rPr>
          <w:rFonts w:ascii="Comic Sans MS" w:hAnsi="Comic Sans MS"/>
          <w:sz w:val="24"/>
          <w:szCs w:val="24"/>
        </w:rPr>
      </w:pPr>
    </w:p>
    <w:p w14:paraId="45995B38" w14:textId="77777777" w:rsidR="006819D0" w:rsidRPr="006819D0" w:rsidRDefault="006819D0" w:rsidP="006819D0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819D0">
        <w:rPr>
          <w:rFonts w:ascii="Comic Sans MS" w:hAnsi="Comic Sans MS"/>
          <w:sz w:val="24"/>
          <w:szCs w:val="24"/>
          <w:u w:val="single"/>
        </w:rPr>
        <w:t xml:space="preserve">Savoury Bannock </w:t>
      </w:r>
    </w:p>
    <w:p w14:paraId="274D5F2B" w14:textId="77777777" w:rsidR="006819D0" w:rsidRPr="00E40E13" w:rsidRDefault="006819D0" w:rsidP="006819D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in cheese, salt, meats, onion, bell peppers inside or on top of your bannock.</w:t>
      </w:r>
    </w:p>
    <w:p w14:paraId="5E48B6B5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sectPr w:rsidR="00C5419C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F200E"/>
    <w:multiLevelType w:val="hybridMultilevel"/>
    <w:tmpl w:val="F21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62E4"/>
    <w:multiLevelType w:val="hybridMultilevel"/>
    <w:tmpl w:val="00A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4E7014"/>
    <w:rsid w:val="00521F2C"/>
    <w:rsid w:val="005A4C5A"/>
    <w:rsid w:val="00600970"/>
    <w:rsid w:val="00602A2D"/>
    <w:rsid w:val="006819D0"/>
    <w:rsid w:val="0068277A"/>
    <w:rsid w:val="00725253"/>
    <w:rsid w:val="00857028"/>
    <w:rsid w:val="008F42EC"/>
    <w:rsid w:val="009C64A3"/>
    <w:rsid w:val="00A22C2B"/>
    <w:rsid w:val="00C510A5"/>
    <w:rsid w:val="00C5419C"/>
    <w:rsid w:val="00CB1AB8"/>
    <w:rsid w:val="00CB7C14"/>
    <w:rsid w:val="00E40E13"/>
    <w:rsid w:val="00E471C5"/>
    <w:rsid w:val="00EE0822"/>
    <w:rsid w:val="00F15EB7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BA710"/>
  <w15:docId w15:val="{A5E306B0-2BF9-4078-B56A-2476BE27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2017-11-27T18:29:00Z</cp:lastPrinted>
  <dcterms:created xsi:type="dcterms:W3CDTF">2021-03-12T17:42:00Z</dcterms:created>
  <dcterms:modified xsi:type="dcterms:W3CDTF">2021-03-12T17:42:00Z</dcterms:modified>
</cp:coreProperties>
</file>