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6E1A" w:rsidRPr="00096E1A" w14:paraId="4EE0FFEA" w14:textId="77777777">
        <w:tc>
          <w:tcPr>
            <w:tcW w:w="11016" w:type="dxa"/>
          </w:tcPr>
          <w:p w14:paraId="2F00B500" w14:textId="77777777" w:rsidR="00096E1A" w:rsidRPr="00096E1A" w:rsidRDefault="00C5419C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Foods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096E1A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Name: ___________________________</w:t>
            </w:r>
          </w:p>
          <w:p w14:paraId="492C9871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28C69E2F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66AF334F" w14:textId="77777777" w:rsidR="00070377" w:rsidRDefault="00C5419C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Valentines Day Sugar Cookies</w:t>
      </w:r>
    </w:p>
    <w:p w14:paraId="6A504D6A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25B6D50B" w14:textId="77777777" w:rsidR="00070377" w:rsidRDefault="00096E1A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F42EC">
        <w:rPr>
          <w:rFonts w:ascii="Comic Sans MS" w:hAnsi="Comic Sans MS"/>
          <w:sz w:val="24"/>
          <w:szCs w:val="24"/>
          <w:u w:val="single"/>
        </w:rPr>
        <w:t>Ingredients</w:t>
      </w:r>
    </w:p>
    <w:p w14:paraId="7217D24C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16EB9C82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FF7E0EC" wp14:editId="237CA1FE">
            <wp:simplePos x="0" y="0"/>
            <wp:positionH relativeFrom="column">
              <wp:posOffset>2794000</wp:posOffset>
            </wp:positionH>
            <wp:positionV relativeFrom="paragraph">
              <wp:posOffset>179705</wp:posOffset>
            </wp:positionV>
            <wp:extent cx="2508250" cy="2173605"/>
            <wp:effectExtent l="0" t="0" r="6350" b="10795"/>
            <wp:wrapSquare wrapText="bothSides"/>
            <wp:docPr id="2" name="Picture 2" descr="Macintosh HD:Users:martinaseo:Desktop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seo:Desktop: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FD41B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margarine</w:t>
      </w:r>
    </w:p>
    <w:p w14:paraId="10D90872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 ml sugar</w:t>
      </w:r>
    </w:p>
    <w:p w14:paraId="7125C1D2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eggs</w:t>
      </w:r>
    </w:p>
    <w:p w14:paraId="50898F46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vanilla extract</w:t>
      </w:r>
    </w:p>
    <w:p w14:paraId="484A3F2E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63669DE0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600 ml flour</w:t>
      </w:r>
    </w:p>
    <w:p w14:paraId="72C3963B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baking soda</w:t>
      </w:r>
    </w:p>
    <w:p w14:paraId="546738F0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 cream of tartar</w:t>
      </w:r>
    </w:p>
    <w:p w14:paraId="1700316C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 salt</w:t>
      </w:r>
    </w:p>
    <w:p w14:paraId="7D74B4BA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01464221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F639785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2AB8B79D" w14:textId="77777777" w:rsidR="00070377" w:rsidRDefault="00070377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C5419C">
        <w:rPr>
          <w:rFonts w:ascii="Comic Sans MS" w:hAnsi="Comic Sans MS"/>
          <w:sz w:val="24"/>
          <w:szCs w:val="24"/>
          <w:u w:val="single"/>
        </w:rPr>
        <w:t>Method:</w:t>
      </w:r>
    </w:p>
    <w:p w14:paraId="0B68CF71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4EEAC784" w14:textId="77777777" w:rsidR="00C5419C" w:rsidRP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1FF4E5E7" w14:textId="77777777" w:rsidR="00C5419C" w:rsidRDefault="00305E8F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5419C">
        <w:rPr>
          <w:rFonts w:ascii="Comic Sans MS" w:hAnsi="Comic Sans MS"/>
          <w:sz w:val="24"/>
          <w:szCs w:val="24"/>
        </w:rPr>
        <w:t>Preheat to 400 F</w:t>
      </w:r>
    </w:p>
    <w:p w14:paraId="11248552" w14:textId="77777777" w:rsidR="00C5419C" w:rsidRDefault="00C5419C" w:rsidP="00C5419C">
      <w:pPr>
        <w:pStyle w:val="NoSpacing"/>
        <w:rPr>
          <w:rFonts w:ascii="Comic Sans MS" w:hAnsi="Comic Sans MS"/>
          <w:sz w:val="24"/>
          <w:szCs w:val="24"/>
        </w:rPr>
      </w:pPr>
    </w:p>
    <w:p w14:paraId="411B4952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Cream 250 ml sugar and 125 ml margarine in a </w:t>
      </w:r>
      <w:r w:rsidRPr="00C5419C">
        <w:rPr>
          <w:rFonts w:ascii="Comic Sans MS" w:hAnsi="Comic Sans MS"/>
          <w:b/>
          <w:sz w:val="24"/>
          <w:szCs w:val="24"/>
        </w:rPr>
        <w:t>large bowl</w:t>
      </w:r>
      <w:r>
        <w:rPr>
          <w:rFonts w:ascii="Comic Sans MS" w:hAnsi="Comic Sans MS"/>
          <w:sz w:val="24"/>
          <w:szCs w:val="24"/>
        </w:rPr>
        <w:t xml:space="preserve"> with an electric mixer.</w:t>
      </w:r>
    </w:p>
    <w:p w14:paraId="4ED8A0E9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2 eggs, 5 ml vanilla extract and beat well.</w:t>
      </w:r>
    </w:p>
    <w:p w14:paraId="67A1E77B" w14:textId="77777777" w:rsidR="00C5419C" w:rsidRDefault="00C5419C" w:rsidP="00C5419C">
      <w:pPr>
        <w:pStyle w:val="NoSpacing"/>
        <w:rPr>
          <w:rFonts w:ascii="Comic Sans MS" w:hAnsi="Comic Sans MS"/>
          <w:sz w:val="24"/>
          <w:szCs w:val="24"/>
        </w:rPr>
      </w:pPr>
    </w:p>
    <w:p w14:paraId="493A358C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</w:t>
      </w:r>
      <w:r w:rsidRPr="00C5419C">
        <w:rPr>
          <w:rFonts w:ascii="Comic Sans MS" w:hAnsi="Comic Sans MS"/>
          <w:b/>
          <w:sz w:val="24"/>
          <w:szCs w:val="24"/>
        </w:rPr>
        <w:t>medium bowl</w:t>
      </w:r>
      <w:r>
        <w:rPr>
          <w:rFonts w:ascii="Comic Sans MS" w:hAnsi="Comic Sans MS"/>
          <w:sz w:val="24"/>
          <w:szCs w:val="24"/>
        </w:rPr>
        <w:t>, sift together 600 ml flour, 5 ml baking soda, 2 ml cream of tartar and 2 ml salt.</w:t>
      </w:r>
    </w:p>
    <w:p w14:paraId="592509DC" w14:textId="77777777" w:rsidR="00C5419C" w:rsidRDefault="00C5419C" w:rsidP="00C5419C">
      <w:pPr>
        <w:pStyle w:val="NoSpacing"/>
        <w:rPr>
          <w:rFonts w:ascii="Comic Sans MS" w:hAnsi="Comic Sans MS"/>
          <w:sz w:val="24"/>
          <w:szCs w:val="24"/>
        </w:rPr>
      </w:pPr>
    </w:p>
    <w:p w14:paraId="7CF81A21" w14:textId="77777777" w:rsidR="00C5419C" w:rsidRDefault="00C5419C" w:rsidP="00C5419C">
      <w:pPr>
        <w:pStyle w:val="NoSpacing"/>
        <w:rPr>
          <w:rFonts w:ascii="Comic Sans MS" w:hAnsi="Comic Sans MS"/>
          <w:sz w:val="24"/>
          <w:szCs w:val="24"/>
        </w:rPr>
      </w:pPr>
    </w:p>
    <w:p w14:paraId="550F62B1" w14:textId="77777777" w:rsidR="00C5419C" w:rsidRP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wet to dry ingredients together with a </w:t>
      </w:r>
      <w:r w:rsidRPr="00C5419C">
        <w:rPr>
          <w:rFonts w:ascii="Comic Sans MS" w:hAnsi="Comic Sans MS"/>
          <w:b/>
          <w:sz w:val="24"/>
          <w:szCs w:val="24"/>
        </w:rPr>
        <w:t>wooden spoon.</w:t>
      </w:r>
    </w:p>
    <w:p w14:paraId="4A4A0022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Roll out on a floured counter with a rolling pin.</w:t>
      </w:r>
    </w:p>
    <w:p w14:paraId="13F3FE68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out shapes close together.</w:t>
      </w:r>
    </w:p>
    <w:p w14:paraId="12739E65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Bake 7 – 8 minutes or until </w:t>
      </w:r>
      <w:r w:rsidRPr="00C5419C">
        <w:rPr>
          <w:rFonts w:ascii="Comic Sans MS" w:hAnsi="Comic Sans MS"/>
          <w:b/>
          <w:sz w:val="24"/>
          <w:szCs w:val="24"/>
        </w:rPr>
        <w:t>LIGHTLY browned</w:t>
      </w:r>
      <w:r>
        <w:rPr>
          <w:rFonts w:ascii="Comic Sans MS" w:hAnsi="Comic Sans MS"/>
          <w:sz w:val="24"/>
          <w:szCs w:val="24"/>
        </w:rPr>
        <w:t xml:space="preserve"> on bottom.</w:t>
      </w:r>
    </w:p>
    <w:p w14:paraId="78904E85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Eat cookies after they have cooled or pack them to take home in a brown paper bag.</w:t>
      </w:r>
    </w:p>
    <w:p w14:paraId="53214F9B" w14:textId="77777777" w:rsidR="00305E8F" w:rsidRDefault="00305E8F" w:rsidP="00C5419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sectPr w:rsidR="00305E8F" w:rsidSect="00096E1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A"/>
    <w:rsid w:val="000216BC"/>
    <w:rsid w:val="00070377"/>
    <w:rsid w:val="00096E1A"/>
    <w:rsid w:val="00305E8F"/>
    <w:rsid w:val="0037760B"/>
    <w:rsid w:val="00400A06"/>
    <w:rsid w:val="004B46AB"/>
    <w:rsid w:val="00521F2C"/>
    <w:rsid w:val="00561060"/>
    <w:rsid w:val="005A4C5A"/>
    <w:rsid w:val="00600970"/>
    <w:rsid w:val="0068277A"/>
    <w:rsid w:val="00725253"/>
    <w:rsid w:val="008F42EC"/>
    <w:rsid w:val="009C64A3"/>
    <w:rsid w:val="00A07F49"/>
    <w:rsid w:val="00A22C2B"/>
    <w:rsid w:val="00C5419C"/>
    <w:rsid w:val="00CB1AB8"/>
    <w:rsid w:val="00CB7C14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79519"/>
  <w15:docId w15:val="{FF8D2C34-D01C-433B-8FC7-E8F5C135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cp:lastPrinted>2015-02-03T22:47:00Z</cp:lastPrinted>
  <dcterms:created xsi:type="dcterms:W3CDTF">2022-02-03T18:56:00Z</dcterms:created>
  <dcterms:modified xsi:type="dcterms:W3CDTF">2022-02-03T18:56:00Z</dcterms:modified>
</cp:coreProperties>
</file>